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783C4" w14:textId="77777777" w:rsidR="003526BC" w:rsidRDefault="00D7122B">
      <w:pPr>
        <w:pStyle w:val="a3"/>
        <w:tabs>
          <w:tab w:val="clear" w:pos="4252"/>
          <w:tab w:val="clear" w:pos="8504"/>
        </w:tabs>
        <w:snapToGrid/>
        <w:spacing w:line="120" w:lineRule="auto"/>
      </w:pPr>
      <w:r>
        <w:rPr>
          <w:rFonts w:hint="eastAsia"/>
        </w:rPr>
        <w:t>様式４</w:t>
      </w:r>
    </w:p>
    <w:p w14:paraId="69D69A3E" w14:textId="77777777" w:rsidR="003526BC" w:rsidRDefault="003526BC">
      <w:pPr>
        <w:spacing w:line="120" w:lineRule="auto"/>
        <w:jc w:val="right"/>
      </w:pPr>
      <w:r>
        <w:rPr>
          <w:rFonts w:hint="eastAsia"/>
        </w:rPr>
        <w:t xml:space="preserve">　   年　  月　  日</w:t>
      </w:r>
    </w:p>
    <w:p w14:paraId="68E82486" w14:textId="77777777" w:rsidR="003526BC" w:rsidRDefault="003526BC">
      <w:pPr>
        <w:spacing w:line="120" w:lineRule="auto"/>
      </w:pPr>
    </w:p>
    <w:p w14:paraId="2CCE127B" w14:textId="77777777" w:rsidR="003526BC" w:rsidRDefault="003526BC">
      <w:pPr>
        <w:spacing w:line="120" w:lineRule="auto"/>
        <w:jc w:val="center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int="eastAsia"/>
          <w:sz w:val="24"/>
        </w:rPr>
        <w:t>九州大学全学共通ＩＤ「ＳＳＯ－ＫＩＤ」廃止届出書</w:t>
      </w:r>
    </w:p>
    <w:p w14:paraId="78A7BE70" w14:textId="77777777" w:rsidR="003526BC" w:rsidRDefault="003526BC">
      <w:pPr>
        <w:spacing w:line="120" w:lineRule="auto"/>
      </w:pPr>
    </w:p>
    <w:p w14:paraId="5641D303" w14:textId="77777777" w:rsidR="003526BC" w:rsidRDefault="003526BC">
      <w:pPr>
        <w:spacing w:line="120" w:lineRule="auto"/>
      </w:pPr>
      <w:r>
        <w:rPr>
          <w:rFonts w:hint="eastAsia"/>
        </w:rPr>
        <w:t>九州大学情報統括本部長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648EB8A" w14:textId="77777777" w:rsidR="003526BC" w:rsidRDefault="003526BC">
      <w:pPr>
        <w:spacing w:line="120" w:lineRule="auto"/>
      </w:pPr>
    </w:p>
    <w:p w14:paraId="2680D19F" w14:textId="77777777" w:rsidR="003526BC" w:rsidRDefault="003526BC" w:rsidP="00397438">
      <w:pPr>
        <w:spacing w:line="120" w:lineRule="auto"/>
        <w:rPr>
          <w:rFonts w:hAnsi="ＭＳ 明朝" w:cs="ＭＳ Ｐゴシック"/>
          <w:color w:val="000000"/>
          <w:kern w:val="0"/>
          <w:szCs w:val="22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6F674FD" w14:textId="77777777" w:rsidR="00397438" w:rsidRPr="00397438" w:rsidRDefault="00397438" w:rsidP="00867A08">
      <w:pPr>
        <w:spacing w:line="220" w:lineRule="exact"/>
        <w:ind w:firstLineChars="1997" w:firstLine="4393"/>
        <w:rPr>
          <w:szCs w:val="20"/>
        </w:rPr>
      </w:pPr>
      <w:r w:rsidRPr="00397438">
        <w:rPr>
          <w:rFonts w:hint="eastAsia"/>
          <w:szCs w:val="20"/>
        </w:rPr>
        <w:t>承認部局等</w:t>
      </w:r>
    </w:p>
    <w:p w14:paraId="27F2D88A" w14:textId="77777777" w:rsidR="00397438" w:rsidRDefault="00397438" w:rsidP="00867A08">
      <w:pPr>
        <w:spacing w:line="220" w:lineRule="exact"/>
        <w:ind w:firstLineChars="1997" w:firstLine="4393"/>
        <w:rPr>
          <w:szCs w:val="20"/>
        </w:rPr>
      </w:pPr>
      <w:r w:rsidRPr="00397438">
        <w:rPr>
          <w:rFonts w:hint="eastAsia"/>
          <w:szCs w:val="20"/>
        </w:rPr>
        <w:t>部局長等名</w:t>
      </w:r>
    </w:p>
    <w:p w14:paraId="2A69FCAD" w14:textId="77777777" w:rsidR="00867A08" w:rsidRDefault="00867A08" w:rsidP="00867A08">
      <w:pPr>
        <w:spacing w:line="220" w:lineRule="exact"/>
        <w:ind w:leftChars="1933" w:left="4253" w:firstLine="142"/>
        <w:jc w:val="center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本人確認書</w:t>
      </w:r>
      <w:r>
        <w:rPr>
          <w:rFonts w:hint="eastAsia"/>
          <w:sz w:val="20"/>
          <w:szCs w:val="20"/>
        </w:rPr>
        <w:t xml:space="preserve">　</w:t>
      </w:r>
      <w:r w:rsidRPr="009F3848">
        <w:rPr>
          <w:rFonts w:hint="eastAsia"/>
          <w:sz w:val="20"/>
          <w:szCs w:val="20"/>
        </w:rPr>
        <w:t>□パスポート</w:t>
      </w:r>
      <w:r>
        <w:rPr>
          <w:rFonts w:hint="eastAsia"/>
          <w:sz w:val="20"/>
          <w:szCs w:val="20"/>
        </w:rPr>
        <w:t xml:space="preserve">　</w:t>
      </w:r>
      <w:r w:rsidRPr="009F3848">
        <w:rPr>
          <w:rFonts w:hint="eastAsia"/>
          <w:sz w:val="20"/>
          <w:szCs w:val="20"/>
        </w:rPr>
        <w:t>□運転免許証</w:t>
      </w:r>
      <w:r>
        <w:rPr>
          <w:rFonts w:hint="eastAsia"/>
          <w:sz w:val="20"/>
          <w:szCs w:val="20"/>
        </w:rPr>
        <w:t xml:space="preserve">　</w:t>
      </w:r>
      <w:r w:rsidRPr="009F3848">
        <w:rPr>
          <w:rFonts w:hint="eastAsia"/>
          <w:sz w:val="20"/>
          <w:szCs w:val="20"/>
        </w:rPr>
        <w:t>□健康保険証</w:t>
      </w:r>
    </w:p>
    <w:p w14:paraId="3F0F4AD2" w14:textId="77777777" w:rsidR="00867A08" w:rsidRPr="00867A08" w:rsidRDefault="00867A08" w:rsidP="00F45149">
      <w:pPr>
        <w:spacing w:line="220" w:lineRule="exact"/>
        <w:ind w:leftChars="1831" w:left="4028" w:right="-1" w:firstLineChars="821" w:firstLine="1642"/>
        <w:rPr>
          <w:sz w:val="20"/>
          <w:szCs w:val="20"/>
        </w:rPr>
      </w:pPr>
      <w:r w:rsidRPr="009F3848">
        <w:rPr>
          <w:rFonts w:hint="eastAsia"/>
          <w:sz w:val="20"/>
          <w:szCs w:val="20"/>
        </w:rPr>
        <w:t>□住民票</w:t>
      </w:r>
      <w:r>
        <w:rPr>
          <w:rFonts w:hint="eastAsia"/>
          <w:sz w:val="20"/>
          <w:szCs w:val="20"/>
        </w:rPr>
        <w:t xml:space="preserve">　</w:t>
      </w:r>
      <w:r w:rsidR="00F45149">
        <w:rPr>
          <w:rFonts w:hint="eastAsia"/>
          <w:sz w:val="20"/>
          <w:szCs w:val="20"/>
        </w:rPr>
        <w:t xml:space="preserve">　　</w:t>
      </w:r>
      <w:r w:rsidRPr="009F3848">
        <w:rPr>
          <w:rFonts w:hint="eastAsia"/>
          <w:sz w:val="20"/>
          <w:szCs w:val="20"/>
        </w:rPr>
        <w:t>□職員証</w:t>
      </w:r>
      <w:r w:rsidR="00F45149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9F3848">
        <w:rPr>
          <w:rFonts w:hint="eastAsia"/>
          <w:sz w:val="20"/>
          <w:szCs w:val="20"/>
        </w:rPr>
        <w:t>□その他</w:t>
      </w:r>
    </w:p>
    <w:p w14:paraId="3A49B84D" w14:textId="77777777" w:rsidR="002B2EA5" w:rsidRDefault="002B2EA5" w:rsidP="00867A08">
      <w:pPr>
        <w:spacing w:line="220" w:lineRule="exact"/>
        <w:ind w:right="550"/>
        <w:jc w:val="right"/>
        <w:rPr>
          <w:szCs w:val="20"/>
        </w:rPr>
      </w:pPr>
    </w:p>
    <w:p w14:paraId="16D673C0" w14:textId="18C9D3AF" w:rsidR="00397438" w:rsidRDefault="00397438" w:rsidP="00867A08">
      <w:pPr>
        <w:spacing w:line="220" w:lineRule="exact"/>
        <w:ind w:right="550"/>
        <w:jc w:val="right"/>
        <w:rPr>
          <w:szCs w:val="20"/>
          <w:u w:val="single"/>
        </w:rPr>
      </w:pPr>
      <w:r>
        <w:rPr>
          <w:rFonts w:hint="eastAsia"/>
          <w:szCs w:val="20"/>
          <w:u w:val="single"/>
        </w:rPr>
        <w:t>総括担当者</w:t>
      </w:r>
      <w:r w:rsidR="002B2EA5">
        <w:rPr>
          <w:szCs w:val="20"/>
          <w:u w:val="single"/>
        </w:rPr>
        <w:tab/>
      </w:r>
      <w:r w:rsidR="002B2EA5">
        <w:rPr>
          <w:szCs w:val="20"/>
          <w:u w:val="single"/>
        </w:rPr>
        <w:tab/>
      </w:r>
      <w:r w:rsidR="002B2EA5">
        <w:rPr>
          <w:szCs w:val="20"/>
          <w:u w:val="single"/>
        </w:rPr>
        <w:tab/>
      </w:r>
      <w:r w:rsidR="002B2EA5">
        <w:rPr>
          <w:szCs w:val="20"/>
          <w:u w:val="single"/>
        </w:rPr>
        <w:tab/>
      </w:r>
      <w:r w:rsidRPr="00397438">
        <w:rPr>
          <w:rFonts w:hint="eastAsia"/>
          <w:szCs w:val="20"/>
          <w:u w:val="single"/>
        </w:rPr>
        <w:t xml:space="preserve">　　　　　　　　</w:t>
      </w:r>
      <w:r>
        <w:rPr>
          <w:rFonts w:hint="eastAsia"/>
          <w:szCs w:val="20"/>
          <w:u w:val="single"/>
        </w:rPr>
        <w:t xml:space="preserve">　　</w:t>
      </w:r>
      <w:r w:rsidR="002B2EA5">
        <w:rPr>
          <w:rFonts w:hint="eastAsia"/>
          <w:szCs w:val="20"/>
          <w:u w:val="single"/>
        </w:rPr>
        <w:t xml:space="preserve">         </w:t>
      </w:r>
    </w:p>
    <w:p w14:paraId="4CE234FA" w14:textId="77777777" w:rsidR="002B2EA5" w:rsidRPr="002B2EA5" w:rsidRDefault="002B2EA5" w:rsidP="002B2EA5">
      <w:pPr>
        <w:spacing w:line="220" w:lineRule="exact"/>
        <w:jc w:val="right"/>
        <w:rPr>
          <w:rFonts w:ascii="游明朝"/>
          <w:sz w:val="20"/>
          <w:szCs w:val="20"/>
          <w:u w:val="single"/>
        </w:rPr>
      </w:pPr>
      <w:r>
        <w:rPr>
          <w:rFonts w:hAnsi="ＭＳ 明朝" w:cs="ＭＳ Ｐゴシック"/>
          <w:color w:val="000000"/>
          <w:kern w:val="0"/>
          <w:sz w:val="14"/>
          <w:szCs w:val="20"/>
        </w:rPr>
        <w:t>(SSO-KID</w:t>
      </w:r>
      <w:r>
        <w:rPr>
          <w:rFonts w:hAnsi="ＭＳ 明朝" w:cs="ＭＳ Ｐゴシック" w:hint="eastAsia"/>
          <w:color w:val="000000"/>
          <w:kern w:val="0"/>
          <w:sz w:val="14"/>
          <w:szCs w:val="20"/>
        </w:rPr>
        <w:t>申請システムで提出する場合は総括担当者の記名・押印は不要</w:t>
      </w:r>
      <w:r>
        <w:rPr>
          <w:rFonts w:hAnsi="ＭＳ 明朝" w:cs="ＭＳ Ｐゴシック"/>
          <w:color w:val="000000"/>
          <w:kern w:val="0"/>
          <w:sz w:val="14"/>
          <w:szCs w:val="20"/>
        </w:rPr>
        <w:t>)</w:t>
      </w:r>
    </w:p>
    <w:p w14:paraId="30F350C4" w14:textId="21355E07" w:rsidR="00397438" w:rsidRPr="002B2EA5" w:rsidRDefault="00397438">
      <w:pPr>
        <w:spacing w:line="120" w:lineRule="auto"/>
        <w:rPr>
          <w:rFonts w:hAnsi="ＭＳ 明朝" w:cs="ＭＳ Ｐゴシック" w:hint="eastAsia"/>
          <w:color w:val="000000"/>
          <w:kern w:val="0"/>
          <w:szCs w:val="22"/>
        </w:rPr>
      </w:pPr>
    </w:p>
    <w:p w14:paraId="016E4B38" w14:textId="77777777" w:rsidR="003526BC" w:rsidRPr="00397438" w:rsidRDefault="003526BC">
      <w:pPr>
        <w:spacing w:line="120" w:lineRule="auto"/>
        <w:ind w:firstLine="220"/>
      </w:pPr>
    </w:p>
    <w:p w14:paraId="7F4858EA" w14:textId="77777777" w:rsidR="003526BC" w:rsidRDefault="00D7122B">
      <w:pPr>
        <w:spacing w:line="120" w:lineRule="auto"/>
        <w:ind w:firstLine="220"/>
      </w:pPr>
      <w:bookmarkStart w:id="0" w:name="_GoBack"/>
      <w:bookmarkEnd w:id="0"/>
      <w:r>
        <w:rPr>
          <w:rFonts w:hint="eastAsia"/>
        </w:rPr>
        <w:t>九州大学全学共通ＩＤ利用要項に基づき、</w:t>
      </w:r>
      <w:r w:rsidR="003526BC">
        <w:rPr>
          <w:rFonts w:hint="eastAsia"/>
        </w:rPr>
        <w:t>下記の理由により九州大学全学共通ＩＤの廃止を届け出ます。</w:t>
      </w:r>
    </w:p>
    <w:p w14:paraId="15880458" w14:textId="77777777" w:rsidR="003526BC" w:rsidRDefault="003526BC">
      <w:pPr>
        <w:spacing w:line="120" w:lineRule="auto"/>
        <w:ind w:firstLine="220"/>
      </w:pPr>
    </w:p>
    <w:p w14:paraId="1E1B623D" w14:textId="77777777" w:rsidR="003526BC" w:rsidRDefault="003526BC">
      <w:pPr>
        <w:pStyle w:val="a9"/>
      </w:pPr>
      <w:r>
        <w:rPr>
          <w:rFonts w:hint="eastAsia"/>
        </w:rPr>
        <w:t>記</w:t>
      </w:r>
    </w:p>
    <w:p w14:paraId="1B946F77" w14:textId="77777777" w:rsidR="003526BC" w:rsidRDefault="003526BC">
      <w:r>
        <w:rPr>
          <w:rFonts w:hint="eastAsia"/>
        </w:rPr>
        <w:t>利用者情報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3"/>
        <w:gridCol w:w="639"/>
        <w:gridCol w:w="640"/>
        <w:gridCol w:w="639"/>
        <w:gridCol w:w="640"/>
        <w:gridCol w:w="640"/>
        <w:gridCol w:w="639"/>
        <w:gridCol w:w="640"/>
        <w:gridCol w:w="639"/>
        <w:gridCol w:w="640"/>
        <w:gridCol w:w="640"/>
      </w:tblGrid>
      <w:tr w:rsidR="003526BC" w14:paraId="20F645D8" w14:textId="77777777">
        <w:trPr>
          <w:trHeight w:val="621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2884EFA4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九州大学全学共通ＩＤ</w:t>
            </w:r>
          </w:p>
        </w:tc>
        <w:tc>
          <w:tcPr>
            <w:tcW w:w="639" w:type="dxa"/>
            <w:vAlign w:val="center"/>
          </w:tcPr>
          <w:p w14:paraId="0EEA1E07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640" w:type="dxa"/>
            <w:vAlign w:val="center"/>
          </w:tcPr>
          <w:p w14:paraId="468EB5E7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639" w:type="dxa"/>
            <w:vAlign w:val="center"/>
          </w:tcPr>
          <w:p w14:paraId="6BE54412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640" w:type="dxa"/>
            <w:vAlign w:val="center"/>
          </w:tcPr>
          <w:p w14:paraId="5571489F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640" w:type="dxa"/>
            <w:vAlign w:val="center"/>
          </w:tcPr>
          <w:p w14:paraId="75FBCCC2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639" w:type="dxa"/>
            <w:vAlign w:val="center"/>
          </w:tcPr>
          <w:p w14:paraId="57EB15E0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640" w:type="dxa"/>
            <w:vAlign w:val="center"/>
          </w:tcPr>
          <w:p w14:paraId="70B325B0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639" w:type="dxa"/>
            <w:vAlign w:val="center"/>
          </w:tcPr>
          <w:p w14:paraId="23B9BFAF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640" w:type="dxa"/>
            <w:vAlign w:val="center"/>
          </w:tcPr>
          <w:p w14:paraId="27FB6209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640" w:type="dxa"/>
            <w:vAlign w:val="center"/>
          </w:tcPr>
          <w:p w14:paraId="71ECB55B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</w:tr>
      <w:tr w:rsidR="00585B20" w14:paraId="73C9C079" w14:textId="77777777" w:rsidTr="00FF229C">
        <w:trPr>
          <w:trHeight w:val="621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22E22498" w14:textId="77777777" w:rsidR="00585B20" w:rsidRDefault="00585B2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所属部局・専攻・</w:t>
            </w:r>
            <w:r w:rsidR="00B96D50">
              <w:rPr>
                <w:rFonts w:hint="eastAsia"/>
              </w:rPr>
              <w:t>講座</w:t>
            </w:r>
            <w:r>
              <w:rPr>
                <w:rFonts w:hint="eastAsia"/>
              </w:rPr>
              <w:t>名</w:t>
            </w:r>
          </w:p>
        </w:tc>
        <w:tc>
          <w:tcPr>
            <w:tcW w:w="6396" w:type="dxa"/>
            <w:gridSpan w:val="10"/>
            <w:vAlign w:val="center"/>
          </w:tcPr>
          <w:p w14:paraId="58A2ACBD" w14:textId="77777777" w:rsidR="00585B20" w:rsidRDefault="00585B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</w:tr>
      <w:tr w:rsidR="00585B20" w14:paraId="25AB86BB" w14:textId="77777777" w:rsidTr="00585B20">
        <w:trPr>
          <w:trHeight w:val="114"/>
        </w:trPr>
        <w:tc>
          <w:tcPr>
            <w:tcW w:w="3243" w:type="dxa"/>
            <w:tcBorders>
              <w:bottom w:val="dotted" w:sz="4" w:space="0" w:color="auto"/>
            </w:tcBorders>
            <w:vAlign w:val="center"/>
          </w:tcPr>
          <w:p w14:paraId="1DE9DECA" w14:textId="77777777" w:rsidR="00585B20" w:rsidRDefault="00585B20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85B20"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6396" w:type="dxa"/>
            <w:gridSpan w:val="10"/>
            <w:tcBorders>
              <w:bottom w:val="dotted" w:sz="4" w:space="0" w:color="auto"/>
            </w:tcBorders>
            <w:vAlign w:val="center"/>
          </w:tcPr>
          <w:p w14:paraId="3014B68A" w14:textId="77777777" w:rsidR="00585B20" w:rsidRDefault="00585B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</w:tr>
      <w:tr w:rsidR="00585B20" w14:paraId="451E5CE9" w14:textId="77777777" w:rsidTr="00585B20">
        <w:trPr>
          <w:trHeight w:val="621"/>
        </w:trPr>
        <w:tc>
          <w:tcPr>
            <w:tcW w:w="32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5C690F" w14:textId="77777777" w:rsidR="00585B20" w:rsidRDefault="00585B2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96" w:type="dxa"/>
            <w:gridSpan w:val="10"/>
            <w:tcBorders>
              <w:top w:val="dotted" w:sz="4" w:space="0" w:color="auto"/>
            </w:tcBorders>
            <w:vAlign w:val="center"/>
          </w:tcPr>
          <w:p w14:paraId="343735F9" w14:textId="77777777" w:rsidR="00585B20" w:rsidRDefault="00585B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</w:tr>
      <w:tr w:rsidR="00585B20" w14:paraId="7A008D26" w14:textId="77777777" w:rsidTr="00FF229C">
        <w:trPr>
          <w:trHeight w:val="621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38DF2D1D" w14:textId="77777777" w:rsidR="00585B20" w:rsidRDefault="00585B2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96" w:type="dxa"/>
            <w:gridSpan w:val="10"/>
            <w:vAlign w:val="center"/>
          </w:tcPr>
          <w:p w14:paraId="64D27C89" w14:textId="77777777" w:rsidR="00585B20" w:rsidRDefault="00585B20" w:rsidP="00B96D50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（西暦）　　　　　　　　　年　　</w:t>
            </w:r>
            <w:r w:rsidR="00B96D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B96D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3526BC" w14:paraId="5332CE89" w14:textId="77777777">
        <w:trPr>
          <w:trHeight w:val="621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0233F4E7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396" w:type="dxa"/>
            <w:gridSpan w:val="10"/>
            <w:vAlign w:val="center"/>
          </w:tcPr>
          <w:p w14:paraId="1E46EC68" w14:textId="77777777" w:rsidR="003526BC" w:rsidRDefault="003526B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21E804E3" w14:textId="77777777" w:rsidR="00397438" w:rsidRDefault="0039743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D103E4C" w14:textId="77777777" w:rsidR="00397438" w:rsidRDefault="0039743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5F2A514F" w14:textId="77777777" w:rsidR="003526BC" w:rsidRDefault="003526BC">
      <w:r>
        <w:rPr>
          <w:rFonts w:hint="eastAsia"/>
        </w:rPr>
        <w:t>※個人情報等は、</w:t>
      </w:r>
      <w:r w:rsidR="00163364">
        <w:rPr>
          <w:rFonts w:hint="eastAsia"/>
        </w:rPr>
        <w:t>認証サービス</w:t>
      </w:r>
      <w:r>
        <w:rPr>
          <w:rFonts w:hint="eastAsia"/>
        </w:rPr>
        <w:t>以外での使用は行いません。</w:t>
      </w:r>
    </w:p>
    <w:p w14:paraId="757E20FB" w14:textId="77777777" w:rsidR="0076185D" w:rsidRDefault="003526BC">
      <w:r>
        <w:rPr>
          <w:rFonts w:hint="eastAsia"/>
        </w:rPr>
        <w:t>※何か不明な点や詳しいことは、九州大学情報統括本部・認証</w:t>
      </w:r>
      <w:r w:rsidR="00F06389">
        <w:rPr>
          <w:rFonts w:hint="eastAsia"/>
        </w:rPr>
        <w:t>基盤</w:t>
      </w:r>
      <w:r>
        <w:rPr>
          <w:rFonts w:hint="eastAsia"/>
        </w:rPr>
        <w:t>事業室</w:t>
      </w:r>
    </w:p>
    <w:p w14:paraId="02C442DC" w14:textId="22F5D1E7" w:rsidR="003526BC" w:rsidRDefault="00DA4A1C" w:rsidP="003050D7">
      <w:r>
        <w:rPr>
          <w:rFonts w:hint="eastAsia"/>
        </w:rPr>
        <w:t>id-room@iii.kyushu-u.ac.jp</w:t>
      </w:r>
      <w:r w:rsidR="003526BC">
        <w:rPr>
          <w:rFonts w:hint="eastAsia"/>
        </w:rPr>
        <w:t>までお問い合わせください。</w:t>
      </w:r>
    </w:p>
    <w:p w14:paraId="3E45A732" w14:textId="77777777" w:rsidR="003526BC" w:rsidRDefault="003526BC"/>
    <w:p w14:paraId="112C08A1" w14:textId="77777777" w:rsidR="003526BC" w:rsidRDefault="003526BC"/>
    <w:p w14:paraId="6153BC56" w14:textId="77777777" w:rsidR="00585B20" w:rsidRDefault="00585B20"/>
    <w:p w14:paraId="646D23C1" w14:textId="77777777" w:rsidR="00585B20" w:rsidRDefault="00585B20"/>
    <w:p w14:paraId="4A018E43" w14:textId="77777777" w:rsidR="003526BC" w:rsidRDefault="003526BC"/>
    <w:p w14:paraId="38BB7070" w14:textId="77777777" w:rsidR="003526BC" w:rsidRDefault="003526BC">
      <w:pPr>
        <w:wordWrap w:val="0"/>
        <w:spacing w:line="320" w:lineRule="atLeas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（以下、情報統括本部記入欄）</w:t>
      </w:r>
    </w:p>
    <w:p w14:paraId="09D55933" w14:textId="77777777" w:rsidR="003526BC" w:rsidRDefault="003526BC">
      <w:pPr>
        <w:wordWrap w:val="0"/>
        <w:spacing w:line="125" w:lineRule="exact"/>
        <w:rPr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</w:tblGrid>
      <w:tr w:rsidR="00DA4A1C" w14:paraId="1D107756" w14:textId="77777777" w:rsidTr="00DA4A1C">
        <w:trPr>
          <w:jc w:val="right"/>
        </w:trPr>
        <w:tc>
          <w:tcPr>
            <w:tcW w:w="1080" w:type="dxa"/>
            <w:shd w:val="clear" w:color="auto" w:fill="auto"/>
          </w:tcPr>
          <w:p w14:paraId="330F952D" w14:textId="77777777" w:rsidR="00DA4A1C" w:rsidRDefault="00DA4A1C" w:rsidP="00FF229C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60" w:type="dxa"/>
            <w:shd w:val="clear" w:color="auto" w:fill="auto"/>
          </w:tcPr>
          <w:p w14:paraId="77DAB9A2" w14:textId="77777777" w:rsidR="00DA4A1C" w:rsidRDefault="00DA4A1C" w:rsidP="00FF229C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  <w:ind w:firstLineChars="100" w:firstLine="220"/>
            </w:pPr>
            <w:r>
              <w:rPr>
                <w:rFonts w:hint="eastAsia"/>
              </w:rPr>
              <w:t>受　付　日</w:t>
            </w:r>
          </w:p>
        </w:tc>
      </w:tr>
      <w:tr w:rsidR="00DA4A1C" w14:paraId="796D2FAB" w14:textId="77777777" w:rsidTr="00DA4A1C">
        <w:trPr>
          <w:jc w:val="right"/>
        </w:trPr>
        <w:tc>
          <w:tcPr>
            <w:tcW w:w="1080" w:type="dxa"/>
            <w:shd w:val="clear" w:color="auto" w:fill="auto"/>
          </w:tcPr>
          <w:p w14:paraId="1EB71E8D" w14:textId="77777777" w:rsidR="00DA4A1C" w:rsidRDefault="00DA4A1C" w:rsidP="00FF229C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</w:pPr>
          </w:p>
        </w:tc>
        <w:tc>
          <w:tcPr>
            <w:tcW w:w="2160" w:type="dxa"/>
            <w:shd w:val="clear" w:color="auto" w:fill="auto"/>
          </w:tcPr>
          <w:p w14:paraId="721BCBB4" w14:textId="77777777" w:rsidR="00DA4A1C" w:rsidRDefault="00DA4A1C" w:rsidP="00FF229C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</w:pPr>
          </w:p>
          <w:p w14:paraId="2F62B958" w14:textId="77777777" w:rsidR="00DA4A1C" w:rsidRDefault="00DA4A1C" w:rsidP="00FF229C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  <w:ind w:firstLineChars="200" w:firstLine="440"/>
            </w:pPr>
            <w:r>
              <w:rPr>
                <w:rFonts w:hint="eastAsia"/>
              </w:rPr>
              <w:t>・</w:t>
            </w:r>
            <w:r w:rsidRPr="00FF229C">
              <w:rPr>
                <w:rFonts w:hint="eastAsia"/>
                <w:b/>
                <w:color w:val="00FF00"/>
                <w:szCs w:val="22"/>
              </w:rPr>
              <w:t xml:space="preserve">　　</w:t>
            </w:r>
            <w:r>
              <w:rPr>
                <w:rFonts w:hint="eastAsia"/>
              </w:rPr>
              <w:t>・</w:t>
            </w:r>
          </w:p>
        </w:tc>
      </w:tr>
    </w:tbl>
    <w:p w14:paraId="6CCAB6FE" w14:textId="77777777" w:rsidR="00397438" w:rsidRDefault="00397438">
      <w:pPr>
        <w:pStyle w:val="a3"/>
        <w:tabs>
          <w:tab w:val="clear" w:pos="4252"/>
          <w:tab w:val="clear" w:pos="8504"/>
        </w:tabs>
        <w:snapToGrid/>
        <w:spacing w:line="120" w:lineRule="auto"/>
      </w:pPr>
    </w:p>
    <w:p w14:paraId="06C25FE1" w14:textId="167B3A16" w:rsidR="00397438" w:rsidRPr="00867A08" w:rsidRDefault="00397438" w:rsidP="00774EFD">
      <w:pPr>
        <w:pStyle w:val="a3"/>
        <w:tabs>
          <w:tab w:val="clear" w:pos="4252"/>
          <w:tab w:val="clear" w:pos="8504"/>
        </w:tabs>
        <w:snapToGrid/>
        <w:spacing w:line="120" w:lineRule="auto"/>
        <w:rPr>
          <w:sz w:val="17"/>
          <w:szCs w:val="18"/>
        </w:rPr>
      </w:pPr>
    </w:p>
    <w:sectPr w:rsidR="00397438" w:rsidRPr="00867A08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5C05C" w14:textId="77777777" w:rsidR="000675D9" w:rsidRDefault="000675D9">
      <w:r>
        <w:separator/>
      </w:r>
    </w:p>
  </w:endnote>
  <w:endnote w:type="continuationSeparator" w:id="0">
    <w:p w14:paraId="38BB5474" w14:textId="77777777" w:rsidR="000675D9" w:rsidRDefault="0006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E8B05" w14:textId="77777777" w:rsidR="000675D9" w:rsidRDefault="000675D9">
      <w:r>
        <w:separator/>
      </w:r>
    </w:p>
  </w:footnote>
  <w:footnote w:type="continuationSeparator" w:id="0">
    <w:p w14:paraId="1700B080" w14:textId="77777777" w:rsidR="000675D9" w:rsidRDefault="0006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44179" w14:textId="77777777" w:rsidR="007D15B6" w:rsidRDefault="007D15B6">
    <w:pPr>
      <w:pStyle w:val="a3"/>
    </w:pPr>
    <w:r>
      <w:rPr>
        <w:rFonts w:hint="eastAsia"/>
      </w:rPr>
      <w:t>（機密性２）　　　　　　　　　　　　　　　　　　　　　　　　　　　　　　　関係者限り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80DB1"/>
    <w:multiLevelType w:val="hybridMultilevel"/>
    <w:tmpl w:val="1AA478D8"/>
    <w:lvl w:ilvl="0" w:tplc="E57422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63B"/>
    <w:rsid w:val="000009CC"/>
    <w:rsid w:val="00037E13"/>
    <w:rsid w:val="000675D9"/>
    <w:rsid w:val="00071700"/>
    <w:rsid w:val="0008568D"/>
    <w:rsid w:val="00163364"/>
    <w:rsid w:val="00221A3F"/>
    <w:rsid w:val="00295C8B"/>
    <w:rsid w:val="002A73DC"/>
    <w:rsid w:val="002B2EA5"/>
    <w:rsid w:val="003050D7"/>
    <w:rsid w:val="003526BC"/>
    <w:rsid w:val="00365235"/>
    <w:rsid w:val="00397438"/>
    <w:rsid w:val="003D6DCC"/>
    <w:rsid w:val="003F1098"/>
    <w:rsid w:val="004736A5"/>
    <w:rsid w:val="0051041A"/>
    <w:rsid w:val="0051601B"/>
    <w:rsid w:val="00585B20"/>
    <w:rsid w:val="005B4C13"/>
    <w:rsid w:val="005B7CA6"/>
    <w:rsid w:val="0060763B"/>
    <w:rsid w:val="006646F2"/>
    <w:rsid w:val="007576E1"/>
    <w:rsid w:val="0076185D"/>
    <w:rsid w:val="00774EFD"/>
    <w:rsid w:val="007B46D9"/>
    <w:rsid w:val="007D15B6"/>
    <w:rsid w:val="0081369F"/>
    <w:rsid w:val="00867A08"/>
    <w:rsid w:val="00897914"/>
    <w:rsid w:val="00906DAC"/>
    <w:rsid w:val="00B735E2"/>
    <w:rsid w:val="00B80977"/>
    <w:rsid w:val="00B90D05"/>
    <w:rsid w:val="00B92DE3"/>
    <w:rsid w:val="00B96D50"/>
    <w:rsid w:val="00BE31E7"/>
    <w:rsid w:val="00BE7C0E"/>
    <w:rsid w:val="00BF71CD"/>
    <w:rsid w:val="00CA6461"/>
    <w:rsid w:val="00D40085"/>
    <w:rsid w:val="00D7122B"/>
    <w:rsid w:val="00D72132"/>
    <w:rsid w:val="00DA4A1C"/>
    <w:rsid w:val="00DB5466"/>
    <w:rsid w:val="00E226D2"/>
    <w:rsid w:val="00F06389"/>
    <w:rsid w:val="00F45149"/>
    <w:rsid w:val="00FA6279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4DA0C"/>
  <w15:chartTrackingRefBased/>
  <w15:docId w15:val="{69F95B44-7DF1-44DA-AE6B-0ACB7701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ＭＳ 明朝"/>
      <w:kern w:val="2"/>
      <w:sz w:val="22"/>
      <w:szCs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Pr>
      <w:rFonts w:ascii="ＭＳ 明朝"/>
      <w:kern w:val="2"/>
      <w:sz w:val="22"/>
      <w:szCs w:val="24"/>
    </w:rPr>
  </w:style>
  <w:style w:type="paragraph" w:styleId="a6">
    <w:name w:val="Body Text"/>
    <w:basedOn w:val="a"/>
    <w:rPr>
      <w:color w:val="FF0000"/>
      <w:sz w:val="28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link w:val="ac"/>
    <w:rsid w:val="006646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646F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DB54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7576E1"/>
    <w:rPr>
      <w:sz w:val="18"/>
      <w:szCs w:val="18"/>
    </w:rPr>
  </w:style>
  <w:style w:type="paragraph" w:styleId="af">
    <w:name w:val="annotation text"/>
    <w:basedOn w:val="a"/>
    <w:link w:val="af0"/>
    <w:rsid w:val="007576E1"/>
    <w:pPr>
      <w:jc w:val="left"/>
    </w:pPr>
  </w:style>
  <w:style w:type="character" w:customStyle="1" w:styleId="af0">
    <w:name w:val="コメント文字列 (文字)"/>
    <w:link w:val="af"/>
    <w:rsid w:val="007576E1"/>
    <w:rPr>
      <w:rFonts w:ascii="ＭＳ 明朝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rsid w:val="007576E1"/>
    <w:rPr>
      <w:b/>
      <w:bCs/>
    </w:rPr>
  </w:style>
  <w:style w:type="character" w:customStyle="1" w:styleId="af2">
    <w:name w:val="コメント内容 (文字)"/>
    <w:link w:val="af1"/>
    <w:rsid w:val="007576E1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情報基盤センター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Administrator</dc:creator>
  <cp:keywords/>
  <dc:description/>
  <cp:lastModifiedBy>TAKAGI SACHIKO</cp:lastModifiedBy>
  <cp:revision>9</cp:revision>
  <cp:lastPrinted>2016-11-14T06:20:00Z</cp:lastPrinted>
  <dcterms:created xsi:type="dcterms:W3CDTF">2019-06-13T01:04:00Z</dcterms:created>
  <dcterms:modified xsi:type="dcterms:W3CDTF">2022-02-21T05:30:00Z</dcterms:modified>
</cp:coreProperties>
</file>